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5E1FD83A" w14:textId="77777777" w:rsidR="003D2351" w:rsidRDefault="003D2351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371D01FC" w14:textId="39315EDB" w:rsidR="006D0929" w:rsidRPr="003D2351" w:rsidRDefault="006D0929" w:rsidP="006B3042">
      <w:pPr>
        <w:jc w:val="center"/>
        <w:rPr>
          <w:rFonts w:ascii="Lucida Fax" w:hAnsi="Lucida Fax"/>
          <w:b/>
          <w:i/>
          <w:sz w:val="24"/>
          <w:szCs w:val="24"/>
        </w:rPr>
      </w:pPr>
      <w:r w:rsidRPr="003D2351">
        <w:rPr>
          <w:rFonts w:ascii="Lucida Fax" w:hAnsi="Lucida Fax"/>
          <w:b/>
          <w:i/>
          <w:sz w:val="24"/>
          <w:szCs w:val="24"/>
        </w:rPr>
        <w:t>INSCRIPCIÓN</w:t>
      </w:r>
      <w:r w:rsidR="003B1130">
        <w:rPr>
          <w:rFonts w:ascii="Lucida Fax" w:hAnsi="Lucida Fax"/>
          <w:b/>
          <w:i/>
          <w:sz w:val="24"/>
          <w:szCs w:val="24"/>
        </w:rPr>
        <w:t xml:space="preserve"> </w:t>
      </w:r>
      <w:r w:rsidR="005B0AB2">
        <w:rPr>
          <w:rFonts w:ascii="Lucida Fax" w:hAnsi="Lucida Fax"/>
          <w:b/>
          <w:i/>
          <w:sz w:val="24"/>
          <w:szCs w:val="24"/>
        </w:rPr>
        <w:t>CURSO PRESENCIAL</w:t>
      </w:r>
      <w:r w:rsidR="00282167">
        <w:rPr>
          <w:rFonts w:ascii="Lucida Fax" w:hAnsi="Lucida Fax"/>
          <w:b/>
          <w:i/>
          <w:sz w:val="24"/>
          <w:szCs w:val="24"/>
        </w:rPr>
        <w:t xml:space="preserve">: </w:t>
      </w:r>
      <w:r w:rsidR="005B0AB2">
        <w:rPr>
          <w:rFonts w:ascii="Lucida Fax" w:hAnsi="Lucida Fax"/>
          <w:b/>
          <w:i/>
          <w:sz w:val="24"/>
          <w:szCs w:val="24"/>
        </w:rPr>
        <w:t>RIESGOS DE TRABAJO EN ALTURA</w:t>
      </w:r>
      <w:r w:rsidR="003D2351" w:rsidRPr="003D2351">
        <w:rPr>
          <w:rFonts w:ascii="Lucida Fax" w:hAnsi="Lucida Fax"/>
          <w:b/>
          <w:i/>
          <w:sz w:val="24"/>
          <w:szCs w:val="24"/>
        </w:rPr>
        <w:t xml:space="preserve"> </w:t>
      </w:r>
    </w:p>
    <w:p w14:paraId="7047ED32" w14:textId="20A522EF" w:rsidR="00282167" w:rsidRDefault="005B0AB2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15, 22 Y 23 DE FEBRERO DE 2023</w:t>
      </w:r>
    </w:p>
    <w:p w14:paraId="7A39F526" w14:textId="7836D90F" w:rsidR="005B0AB2" w:rsidRPr="003D2351" w:rsidRDefault="005B0AB2" w:rsidP="006B3042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DE 9.00 A 14.00 HORAS</w:t>
      </w:r>
    </w:p>
    <w:p w14:paraId="48CD80D3" w14:textId="77777777" w:rsidR="006B3042" w:rsidRDefault="006B3042" w:rsidP="006B3042">
      <w:pPr>
        <w:jc w:val="center"/>
        <w:rPr>
          <w:rFonts w:ascii="Lucida Fax" w:hAnsi="Lucida Fax"/>
          <w:b/>
          <w:i/>
          <w:sz w:val="28"/>
          <w:szCs w:val="28"/>
        </w:rPr>
      </w:pPr>
    </w:p>
    <w:p w14:paraId="0ED405FB" w14:textId="77777777" w:rsidR="006B3042" w:rsidRPr="00F1042D" w:rsidRDefault="006B3042" w:rsidP="006B3042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</w:p>
    <w:p w14:paraId="61A7B77E" w14:textId="77777777" w:rsidR="003D2351" w:rsidRDefault="003D2351" w:rsidP="00F1042D">
      <w:pPr>
        <w:spacing w:line="312" w:lineRule="auto"/>
        <w:rPr>
          <w:rFonts w:ascii="Lucida Fax" w:hAnsi="Lucida Fax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proofErr w:type="gramStart"/>
      <w:r w:rsidRPr="00F1042D">
        <w:rPr>
          <w:rFonts w:ascii="Lucida Fax" w:hAnsi="Lucida Fax"/>
        </w:rPr>
        <w:t>Empresa:_</w:t>
      </w:r>
      <w:proofErr w:type="gramEnd"/>
      <w:r w:rsidRPr="00F1042D">
        <w:rPr>
          <w:rFonts w:ascii="Lucida Fax" w:hAnsi="Lucida Fax"/>
        </w:rPr>
        <w:t>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Tamaño de la Empresa:</w:t>
      </w:r>
      <w:r w:rsidR="00F1042D" w:rsidRPr="00F1042D">
        <w:rPr>
          <w:rFonts w:ascii="Lucida Fax" w:hAnsi="Lucida Fax"/>
        </w:rPr>
        <w:t>__________________________________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Nombre y Apellidos:___________________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r>
        <w:rPr>
          <w:rFonts w:ascii="Lucida Fax" w:hAnsi="Lucida Fax"/>
        </w:rPr>
        <w:t>Teléfono:___________________________________________________________________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Cargo que ocupa en la empresa:</w:t>
      </w:r>
      <w:r w:rsidR="00F1042D" w:rsidRPr="00F1042D">
        <w:rPr>
          <w:rFonts w:ascii="Lucida Fax" w:hAnsi="Lucida Fax"/>
        </w:rPr>
        <w:t>____________________________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 w:rsidSect="002F7D8C">
      <w:headerReference w:type="default" r:id="rId7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D603" w14:textId="77777777" w:rsidR="00965DF4" w:rsidRDefault="00965DF4" w:rsidP="006D0929">
      <w:r>
        <w:separator/>
      </w:r>
    </w:p>
  </w:endnote>
  <w:endnote w:type="continuationSeparator" w:id="0">
    <w:p w14:paraId="12D8EA59" w14:textId="77777777" w:rsidR="00965DF4" w:rsidRDefault="00965DF4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66EA" w14:textId="77777777" w:rsidR="00965DF4" w:rsidRDefault="00965DF4" w:rsidP="006D0929">
      <w:r>
        <w:separator/>
      </w:r>
    </w:p>
  </w:footnote>
  <w:footnote w:type="continuationSeparator" w:id="0">
    <w:p w14:paraId="337D07CC" w14:textId="77777777" w:rsidR="00965DF4" w:rsidRDefault="00965DF4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BD55" w14:textId="09453D6C" w:rsidR="006D0929" w:rsidRDefault="002F7D8C" w:rsidP="002F7D8C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firstLine="46"/>
    </w:pPr>
    <w:r>
      <w:rPr>
        <w:noProof/>
      </w:rPr>
      <w:drawing>
        <wp:inline distT="0" distB="0" distL="0" distR="0" wp14:anchorId="28B30973" wp14:editId="777E3AD8">
          <wp:extent cx="1514475" cy="1420745"/>
          <wp:effectExtent l="0" t="0" r="0" b="8255"/>
          <wp:docPr id="1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75" cy="142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5A585730">
          <wp:simplePos x="0" y="0"/>
          <wp:positionH relativeFrom="margin">
            <wp:posOffset>3415030</wp:posOffset>
          </wp:positionH>
          <wp:positionV relativeFrom="paragraph">
            <wp:posOffset>930910</wp:posOffset>
          </wp:positionV>
          <wp:extent cx="2448000" cy="417600"/>
          <wp:effectExtent l="0" t="0" r="0" b="1905"/>
          <wp:wrapSquare wrapText="bothSides"/>
          <wp:docPr id="19" name="Imagen 1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FINANCIADO POR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29"/>
    <w:rsid w:val="00065454"/>
    <w:rsid w:val="00145D7E"/>
    <w:rsid w:val="00172BFD"/>
    <w:rsid w:val="001B3032"/>
    <w:rsid w:val="00242E98"/>
    <w:rsid w:val="00282167"/>
    <w:rsid w:val="002F7D8C"/>
    <w:rsid w:val="003B1130"/>
    <w:rsid w:val="003B7E4F"/>
    <w:rsid w:val="003D2351"/>
    <w:rsid w:val="004E6256"/>
    <w:rsid w:val="00572756"/>
    <w:rsid w:val="00573F2D"/>
    <w:rsid w:val="005B0AB2"/>
    <w:rsid w:val="006B3042"/>
    <w:rsid w:val="006D0929"/>
    <w:rsid w:val="00931987"/>
    <w:rsid w:val="009376FC"/>
    <w:rsid w:val="00965DF4"/>
    <w:rsid w:val="00A45E47"/>
    <w:rsid w:val="00A90FFB"/>
    <w:rsid w:val="00B870DC"/>
    <w:rsid w:val="00C01B90"/>
    <w:rsid w:val="00D122F7"/>
    <w:rsid w:val="00D12539"/>
    <w:rsid w:val="00D31BCC"/>
    <w:rsid w:val="00F1042D"/>
    <w:rsid w:val="00F109D7"/>
    <w:rsid w:val="00F120C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</cp:lastModifiedBy>
  <cp:revision>2</cp:revision>
  <dcterms:created xsi:type="dcterms:W3CDTF">2023-02-03T10:23:00Z</dcterms:created>
  <dcterms:modified xsi:type="dcterms:W3CDTF">2023-02-03T10:23:00Z</dcterms:modified>
</cp:coreProperties>
</file>